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095"/>
        <w:tblW w:w="0" w:type="auto"/>
        <w:tblLook w:val="04A0" w:firstRow="1" w:lastRow="0" w:firstColumn="1" w:lastColumn="0" w:noHBand="0" w:noVBand="1"/>
      </w:tblPr>
      <w:tblGrid>
        <w:gridCol w:w="2718"/>
        <w:gridCol w:w="3780"/>
      </w:tblGrid>
      <w:tr w:rsidR="00442D1B" w:rsidTr="00CF3185">
        <w:tc>
          <w:tcPr>
            <w:tcW w:w="2718" w:type="dxa"/>
          </w:tcPr>
          <w:p w:rsidR="00442D1B" w:rsidRDefault="00442D1B" w:rsidP="00CF3185">
            <w:proofErr w:type="spellStart"/>
            <w:r>
              <w:t>Heise</w:t>
            </w:r>
            <w:proofErr w:type="spellEnd"/>
          </w:p>
          <w:p w:rsidR="00442D1B" w:rsidRDefault="00442D1B" w:rsidP="00CF3185">
            <w:r>
              <w:t>Fischer-</w:t>
            </w:r>
            <w:proofErr w:type="spellStart"/>
            <w:r>
              <w:t>Kobes</w:t>
            </w:r>
            <w:proofErr w:type="spellEnd"/>
          </w:p>
          <w:p w:rsidR="00442D1B" w:rsidRDefault="00442D1B" w:rsidP="00CF3185">
            <w:proofErr w:type="spellStart"/>
            <w:r>
              <w:t>Weitzel</w:t>
            </w:r>
            <w:proofErr w:type="spellEnd"/>
          </w:p>
        </w:tc>
        <w:tc>
          <w:tcPr>
            <w:tcW w:w="3780" w:type="dxa"/>
          </w:tcPr>
          <w:p w:rsidR="00442D1B" w:rsidRDefault="00442D1B" w:rsidP="00CF3185">
            <w:r>
              <w:t>Nov  10th</w:t>
            </w:r>
          </w:p>
        </w:tc>
      </w:tr>
      <w:tr w:rsidR="00442D1B" w:rsidTr="00CF3185">
        <w:tc>
          <w:tcPr>
            <w:tcW w:w="2718" w:type="dxa"/>
          </w:tcPr>
          <w:p w:rsidR="00442D1B" w:rsidRDefault="00442D1B" w:rsidP="00CF3185">
            <w:r>
              <w:t>Schneider</w:t>
            </w:r>
          </w:p>
          <w:p w:rsidR="00442D1B" w:rsidRDefault="00442D1B" w:rsidP="00CF3185">
            <w:r>
              <w:t>Hoff</w:t>
            </w:r>
          </w:p>
          <w:p w:rsidR="00442D1B" w:rsidRDefault="00442D1B" w:rsidP="00CF3185">
            <w:proofErr w:type="spellStart"/>
            <w:r>
              <w:t>Segberg</w:t>
            </w:r>
            <w:proofErr w:type="spellEnd"/>
          </w:p>
        </w:tc>
        <w:tc>
          <w:tcPr>
            <w:tcW w:w="3780" w:type="dxa"/>
          </w:tcPr>
          <w:p w:rsidR="00442D1B" w:rsidRDefault="00442D1B" w:rsidP="00CF3185">
            <w:r>
              <w:t>Nov 18th</w:t>
            </w:r>
          </w:p>
        </w:tc>
      </w:tr>
      <w:tr w:rsidR="00442D1B" w:rsidTr="00CF3185">
        <w:tc>
          <w:tcPr>
            <w:tcW w:w="2718" w:type="dxa"/>
          </w:tcPr>
          <w:p w:rsidR="00442D1B" w:rsidRDefault="00442D1B" w:rsidP="00CF3185">
            <w:proofErr w:type="spellStart"/>
            <w:r w:rsidRPr="007D4676">
              <w:t>Malaka</w:t>
            </w:r>
            <w:proofErr w:type="spellEnd"/>
            <w:r>
              <w:t xml:space="preserve"> </w:t>
            </w:r>
          </w:p>
          <w:p w:rsidR="00442D1B" w:rsidRDefault="00442D1B" w:rsidP="00CF3185">
            <w:proofErr w:type="spellStart"/>
            <w:r>
              <w:t>Hawryluk</w:t>
            </w:r>
            <w:proofErr w:type="spellEnd"/>
          </w:p>
          <w:p w:rsidR="00442D1B" w:rsidRDefault="00442D1B" w:rsidP="00CF3185">
            <w:r>
              <w:t>Nelson</w:t>
            </w:r>
          </w:p>
        </w:tc>
        <w:tc>
          <w:tcPr>
            <w:tcW w:w="3780" w:type="dxa"/>
          </w:tcPr>
          <w:p w:rsidR="00442D1B" w:rsidRDefault="00442D1B" w:rsidP="00CF3185"/>
        </w:tc>
      </w:tr>
      <w:tr w:rsidR="00442D1B" w:rsidTr="00CF3185">
        <w:tc>
          <w:tcPr>
            <w:tcW w:w="2718" w:type="dxa"/>
          </w:tcPr>
          <w:p w:rsidR="00442D1B" w:rsidRDefault="00442D1B" w:rsidP="00CF3185">
            <w:r>
              <w:t xml:space="preserve">Baker </w:t>
            </w:r>
          </w:p>
          <w:p w:rsidR="00442D1B" w:rsidRDefault="00442D1B" w:rsidP="00CF3185">
            <w:proofErr w:type="spellStart"/>
            <w:r>
              <w:t>Heise</w:t>
            </w:r>
            <w:proofErr w:type="spellEnd"/>
          </w:p>
          <w:p w:rsidR="00442D1B" w:rsidRDefault="00442D1B" w:rsidP="00CF3185">
            <w:r>
              <w:t>Fischer-</w:t>
            </w:r>
            <w:proofErr w:type="spellStart"/>
            <w:r>
              <w:t>Kobes</w:t>
            </w:r>
            <w:proofErr w:type="spellEnd"/>
          </w:p>
        </w:tc>
        <w:tc>
          <w:tcPr>
            <w:tcW w:w="3780" w:type="dxa"/>
          </w:tcPr>
          <w:p w:rsidR="00442D1B" w:rsidRDefault="00442D1B" w:rsidP="00CF3185"/>
        </w:tc>
      </w:tr>
      <w:tr w:rsidR="00442D1B" w:rsidTr="00CF3185">
        <w:tc>
          <w:tcPr>
            <w:tcW w:w="2718" w:type="dxa"/>
          </w:tcPr>
          <w:p w:rsidR="00442D1B" w:rsidRDefault="00442D1B" w:rsidP="00CF3185">
            <w:proofErr w:type="spellStart"/>
            <w:r>
              <w:t>Weitzel</w:t>
            </w:r>
            <w:proofErr w:type="spellEnd"/>
          </w:p>
          <w:p w:rsidR="00442D1B" w:rsidRDefault="00442D1B" w:rsidP="00CF3185">
            <w:r>
              <w:t>Schneider</w:t>
            </w:r>
          </w:p>
          <w:p w:rsidR="00442D1B" w:rsidRDefault="00442D1B" w:rsidP="00CF3185">
            <w:r>
              <w:t>Hoff</w:t>
            </w:r>
          </w:p>
        </w:tc>
        <w:tc>
          <w:tcPr>
            <w:tcW w:w="3780" w:type="dxa"/>
          </w:tcPr>
          <w:p w:rsidR="00442D1B" w:rsidRDefault="00442D1B" w:rsidP="00CF3185"/>
        </w:tc>
      </w:tr>
      <w:tr w:rsidR="00442D1B" w:rsidTr="00CF3185">
        <w:tc>
          <w:tcPr>
            <w:tcW w:w="2718" w:type="dxa"/>
          </w:tcPr>
          <w:p w:rsidR="00442D1B" w:rsidRDefault="00CF3185" w:rsidP="00CF3185">
            <w:proofErr w:type="spellStart"/>
            <w:r>
              <w:t>Strilchuk</w:t>
            </w:r>
            <w:proofErr w:type="spellEnd"/>
          </w:p>
          <w:p w:rsidR="00442D1B" w:rsidRDefault="00442D1B" w:rsidP="00CF3185">
            <w:r>
              <w:t>Malka</w:t>
            </w:r>
          </w:p>
          <w:p w:rsidR="00442D1B" w:rsidRDefault="00442D1B" w:rsidP="00CF3185">
            <w:proofErr w:type="spellStart"/>
            <w:r>
              <w:t>Hawryluk</w:t>
            </w:r>
            <w:proofErr w:type="spellEnd"/>
          </w:p>
        </w:tc>
        <w:tc>
          <w:tcPr>
            <w:tcW w:w="3780" w:type="dxa"/>
          </w:tcPr>
          <w:p w:rsidR="00442D1B" w:rsidRDefault="00442D1B" w:rsidP="00CF3185"/>
        </w:tc>
      </w:tr>
      <w:tr w:rsidR="00442D1B" w:rsidTr="00CF3185">
        <w:tc>
          <w:tcPr>
            <w:tcW w:w="2718" w:type="dxa"/>
          </w:tcPr>
          <w:p w:rsidR="00442D1B" w:rsidRDefault="00442D1B" w:rsidP="00CF3185">
            <w:r>
              <w:t xml:space="preserve">Nelson </w:t>
            </w:r>
          </w:p>
          <w:p w:rsidR="00442D1B" w:rsidRDefault="00442D1B" w:rsidP="00CF3185">
            <w:r>
              <w:t>Baker</w:t>
            </w:r>
          </w:p>
          <w:p w:rsidR="00442D1B" w:rsidRDefault="00442D1B" w:rsidP="00CF3185">
            <w:proofErr w:type="spellStart"/>
            <w:r>
              <w:t>Heise</w:t>
            </w:r>
            <w:proofErr w:type="spellEnd"/>
          </w:p>
        </w:tc>
        <w:tc>
          <w:tcPr>
            <w:tcW w:w="3780" w:type="dxa"/>
          </w:tcPr>
          <w:p w:rsidR="00442D1B" w:rsidRDefault="00442D1B" w:rsidP="00CF3185"/>
        </w:tc>
      </w:tr>
      <w:tr w:rsidR="00442D1B" w:rsidTr="00CF3185">
        <w:tc>
          <w:tcPr>
            <w:tcW w:w="2718" w:type="dxa"/>
          </w:tcPr>
          <w:p w:rsidR="00CF3185" w:rsidRDefault="00CF3185" w:rsidP="00CF3185">
            <w:proofErr w:type="spellStart"/>
            <w:r>
              <w:t>Segberg</w:t>
            </w:r>
            <w:proofErr w:type="spellEnd"/>
          </w:p>
          <w:p w:rsidR="00442D1B" w:rsidRDefault="00442D1B" w:rsidP="00CF3185">
            <w:proofErr w:type="spellStart"/>
            <w:r>
              <w:t>Weitzel</w:t>
            </w:r>
            <w:proofErr w:type="spellEnd"/>
          </w:p>
          <w:p w:rsidR="00442D1B" w:rsidRDefault="00442D1B" w:rsidP="00CF3185">
            <w:r>
              <w:t>Schneider</w:t>
            </w:r>
          </w:p>
        </w:tc>
        <w:tc>
          <w:tcPr>
            <w:tcW w:w="3780" w:type="dxa"/>
          </w:tcPr>
          <w:p w:rsidR="00442D1B" w:rsidRDefault="00442D1B" w:rsidP="00CF3185"/>
        </w:tc>
      </w:tr>
      <w:tr w:rsidR="00442D1B" w:rsidTr="00CF3185">
        <w:tc>
          <w:tcPr>
            <w:tcW w:w="2718" w:type="dxa"/>
          </w:tcPr>
          <w:p w:rsidR="00442D1B" w:rsidRDefault="00442D1B" w:rsidP="00CF3185">
            <w:r>
              <w:t xml:space="preserve">Hoff </w:t>
            </w:r>
          </w:p>
          <w:p w:rsidR="00CF3185" w:rsidRDefault="00CF3185" w:rsidP="00CF3185">
            <w:r>
              <w:t>Fischer-</w:t>
            </w:r>
            <w:proofErr w:type="spellStart"/>
            <w:r>
              <w:t>Kobes</w:t>
            </w:r>
            <w:proofErr w:type="spellEnd"/>
          </w:p>
          <w:p w:rsidR="00442D1B" w:rsidRDefault="00442D1B" w:rsidP="00CF3185">
            <w:r>
              <w:t>Malka</w:t>
            </w:r>
          </w:p>
        </w:tc>
        <w:tc>
          <w:tcPr>
            <w:tcW w:w="3780" w:type="dxa"/>
          </w:tcPr>
          <w:p w:rsidR="00442D1B" w:rsidRDefault="00442D1B" w:rsidP="00CF3185"/>
        </w:tc>
      </w:tr>
      <w:tr w:rsidR="00442D1B" w:rsidTr="00CF3185">
        <w:tc>
          <w:tcPr>
            <w:tcW w:w="2718" w:type="dxa"/>
          </w:tcPr>
          <w:p w:rsidR="00442D1B" w:rsidRDefault="00442D1B" w:rsidP="00CF3185">
            <w:proofErr w:type="spellStart"/>
            <w:r>
              <w:t>Hawryluk</w:t>
            </w:r>
            <w:proofErr w:type="spellEnd"/>
          </w:p>
          <w:p w:rsidR="00442D1B" w:rsidRDefault="00CF3185" w:rsidP="00CF3185">
            <w:r>
              <w:t>Loney</w:t>
            </w:r>
          </w:p>
          <w:p w:rsidR="00442D1B" w:rsidRDefault="00442D1B" w:rsidP="00CF3185">
            <w:r>
              <w:t xml:space="preserve">Baker </w:t>
            </w:r>
            <w:bookmarkStart w:id="0" w:name="_GoBack"/>
            <w:bookmarkEnd w:id="0"/>
          </w:p>
        </w:tc>
        <w:tc>
          <w:tcPr>
            <w:tcW w:w="3780" w:type="dxa"/>
          </w:tcPr>
          <w:p w:rsidR="00442D1B" w:rsidRDefault="00442D1B" w:rsidP="00CF3185"/>
        </w:tc>
      </w:tr>
    </w:tbl>
    <w:p w:rsidR="00CF3185" w:rsidRDefault="00CF3185">
      <w:r>
        <w:t xml:space="preserve">Pee Wee City 3 </w:t>
      </w:r>
    </w:p>
    <w:p w:rsidR="00BF5613" w:rsidRDefault="00CF3185">
      <w:r>
        <w:t>Time Keeper Schedule – 2018/19</w:t>
      </w:r>
    </w:p>
    <w:sectPr w:rsidR="00BF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1B"/>
    <w:rsid w:val="00442D1B"/>
    <w:rsid w:val="007D4676"/>
    <w:rsid w:val="00BF5613"/>
    <w:rsid w:val="00C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PNRHA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Reiber, Marnie SHA</dc:creator>
  <cp:lastModifiedBy>Reiber, Marnie SHA</cp:lastModifiedBy>
  <cp:revision>2</cp:revision>
  <dcterms:created xsi:type="dcterms:W3CDTF">2018-11-13T16:14:00Z</dcterms:created>
  <dcterms:modified xsi:type="dcterms:W3CDTF">2018-11-15T15:52:00Z</dcterms:modified>
</cp:coreProperties>
</file>