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5508" w14:textId="77777777" w:rsidR="00A15B5E" w:rsidRDefault="00A15B5E" w:rsidP="00A15B5E">
      <w:pPr>
        <w:pStyle w:val="Default"/>
      </w:pPr>
      <w:bookmarkStart w:id="0" w:name="_GoBack"/>
      <w:bookmarkEnd w:id="0"/>
    </w:p>
    <w:p w14:paraId="0992EB5A" w14:textId="20E9B4A6" w:rsidR="00A15B5E" w:rsidRDefault="00A15B5E" w:rsidP="00A15B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Central Alberta Lacrosse League</w:t>
      </w:r>
    </w:p>
    <w:p w14:paraId="645B8E32" w14:textId="20804BBC" w:rsidR="00A15B5E" w:rsidRDefault="00D77E88" w:rsidP="00A15B5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A15B5E">
        <w:rPr>
          <w:sz w:val="22"/>
          <w:szCs w:val="22"/>
        </w:rPr>
        <w:t>Board of Directors Meeting</w:t>
      </w:r>
    </w:p>
    <w:p w14:paraId="276AFE57" w14:textId="3E2E57A0" w:rsidR="00A15B5E" w:rsidRPr="00D77E88" w:rsidRDefault="007E1220" w:rsidP="00A15B5E">
      <w:pPr>
        <w:pStyle w:val="Default"/>
        <w:jc w:val="center"/>
      </w:pPr>
      <w:r>
        <w:rPr>
          <w:b/>
          <w:bCs/>
        </w:rPr>
        <w:t>Thursday, Dec. 6th</w:t>
      </w:r>
      <w:r w:rsidR="00A15B5E" w:rsidRPr="00D77E88">
        <w:rPr>
          <w:b/>
          <w:bCs/>
        </w:rPr>
        <w:t xml:space="preserve"> at </w:t>
      </w:r>
      <w:r w:rsidR="00DB36F7" w:rsidRPr="00D77E88">
        <w:rPr>
          <w:b/>
          <w:bCs/>
        </w:rPr>
        <w:t>7:0</w:t>
      </w:r>
      <w:r w:rsidR="00A15B5E" w:rsidRPr="00D77E88">
        <w:rPr>
          <w:b/>
          <w:bCs/>
        </w:rPr>
        <w:t>0pm</w:t>
      </w:r>
    </w:p>
    <w:p w14:paraId="4EAC11D7" w14:textId="594D45F8" w:rsidR="00A15B5E" w:rsidRDefault="006517E4" w:rsidP="00A15B5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7E1220">
        <w:rPr>
          <w:b/>
          <w:bCs/>
          <w:sz w:val="22"/>
          <w:szCs w:val="22"/>
        </w:rPr>
        <w:t>cMann Family Services Building-Innisfail</w:t>
      </w:r>
      <w:r w:rsidR="00A15B5E">
        <w:rPr>
          <w:b/>
          <w:bCs/>
          <w:sz w:val="22"/>
          <w:szCs w:val="22"/>
        </w:rPr>
        <w:t>, Alberta</w:t>
      </w:r>
    </w:p>
    <w:p w14:paraId="2D411FB4" w14:textId="77777777" w:rsidR="00A15B5E" w:rsidRDefault="00A15B5E" w:rsidP="00A15B5E">
      <w:pPr>
        <w:pStyle w:val="Default"/>
        <w:jc w:val="center"/>
        <w:rPr>
          <w:sz w:val="22"/>
          <w:szCs w:val="22"/>
        </w:rPr>
      </w:pPr>
    </w:p>
    <w:p w14:paraId="3A3554D3" w14:textId="42DFEEB6" w:rsidR="00A15B5E" w:rsidRPr="009D4BD8" w:rsidRDefault="00A15B5E" w:rsidP="00A15B5E">
      <w:pPr>
        <w:pStyle w:val="Default"/>
        <w:spacing w:after="18"/>
        <w:ind w:firstLine="720"/>
        <w:rPr>
          <w:sz w:val="22"/>
          <w:szCs w:val="22"/>
        </w:rPr>
      </w:pPr>
      <w:r w:rsidRPr="009D4BD8">
        <w:rPr>
          <w:sz w:val="22"/>
          <w:szCs w:val="22"/>
        </w:rPr>
        <w:t xml:space="preserve">1. Attendance: </w:t>
      </w:r>
      <w:r w:rsidR="00822BBD">
        <w:rPr>
          <w:sz w:val="22"/>
          <w:szCs w:val="22"/>
        </w:rPr>
        <w:t>Kim Smyth (President), Evelyn Hamilton (Secretary/Blackfalds), Angela Nygaard (Scheduler/Lacoka), Pat Smyth (Stettler), Jamie Bergen (Innisfail), Dara Gooder (Innisfail), Steve Mackie (Innisfail), Blake Sutherland (</w:t>
      </w:r>
      <w:r w:rsidR="00C4558D">
        <w:rPr>
          <w:sz w:val="22"/>
          <w:szCs w:val="22"/>
        </w:rPr>
        <w:t>Innisfail President), Travis St. Germain (Sylvan), Amanda Kinniburgh (Treasurer/Kneehill), Kerri Tisdale (Vice President/Red Deer), Walt Murray (Olds)</w:t>
      </w:r>
      <w:r w:rsidR="00912EB7">
        <w:rPr>
          <w:sz w:val="22"/>
          <w:szCs w:val="22"/>
        </w:rPr>
        <w:t>, Tricia Kruger (Didsbury)</w:t>
      </w:r>
    </w:p>
    <w:p w14:paraId="2B03F5D3" w14:textId="29792090" w:rsidR="00A15B5E" w:rsidRPr="009D4BD8" w:rsidRDefault="00A15B5E" w:rsidP="00A15B5E">
      <w:pPr>
        <w:pStyle w:val="Default"/>
        <w:spacing w:after="18"/>
        <w:ind w:firstLine="720"/>
        <w:rPr>
          <w:sz w:val="22"/>
          <w:szCs w:val="22"/>
        </w:rPr>
      </w:pPr>
      <w:r w:rsidRPr="009D4BD8">
        <w:rPr>
          <w:sz w:val="22"/>
          <w:szCs w:val="22"/>
        </w:rPr>
        <w:t xml:space="preserve">2. Call to order: </w:t>
      </w:r>
      <w:r w:rsidR="0023413A">
        <w:rPr>
          <w:sz w:val="22"/>
          <w:szCs w:val="22"/>
        </w:rPr>
        <w:t>7:09 pm</w:t>
      </w:r>
    </w:p>
    <w:p w14:paraId="51FA6AF4" w14:textId="16AA3CE9" w:rsidR="00A15B5E" w:rsidRPr="009D4BD8" w:rsidRDefault="00A15B5E" w:rsidP="00A15B5E">
      <w:pPr>
        <w:pStyle w:val="Default"/>
        <w:spacing w:after="18"/>
        <w:ind w:firstLine="720"/>
        <w:rPr>
          <w:sz w:val="22"/>
          <w:szCs w:val="22"/>
        </w:rPr>
      </w:pPr>
      <w:r w:rsidRPr="009D4BD8">
        <w:rPr>
          <w:sz w:val="22"/>
          <w:szCs w:val="22"/>
        </w:rPr>
        <w:t xml:space="preserve">3. Approval of Agenda: </w:t>
      </w:r>
      <w:r w:rsidR="0023413A">
        <w:rPr>
          <w:sz w:val="22"/>
          <w:szCs w:val="22"/>
        </w:rPr>
        <w:t>Travis motions to approve, seconded by Blake and carried</w:t>
      </w:r>
    </w:p>
    <w:p w14:paraId="0EE6018A" w14:textId="0FC0CD80" w:rsidR="00A15B5E" w:rsidRPr="009D4BD8" w:rsidRDefault="00A15B5E" w:rsidP="00A15B5E">
      <w:pPr>
        <w:pStyle w:val="Default"/>
        <w:spacing w:after="18"/>
        <w:ind w:firstLine="720"/>
        <w:rPr>
          <w:sz w:val="22"/>
          <w:szCs w:val="22"/>
        </w:rPr>
      </w:pPr>
      <w:r w:rsidRPr="009D4BD8">
        <w:rPr>
          <w:sz w:val="22"/>
          <w:szCs w:val="22"/>
        </w:rPr>
        <w:t xml:space="preserve">4. Approval of Meeting Minutes: </w:t>
      </w:r>
      <w:r w:rsidR="0023413A">
        <w:rPr>
          <w:sz w:val="22"/>
          <w:szCs w:val="22"/>
        </w:rPr>
        <w:t>Travis moves to approve, seconded by Angela and carried.</w:t>
      </w:r>
    </w:p>
    <w:p w14:paraId="28D5B804" w14:textId="77777777" w:rsidR="00A15B5E" w:rsidRPr="009D4BD8" w:rsidRDefault="00A15B5E" w:rsidP="00A15B5E">
      <w:pPr>
        <w:pStyle w:val="Default"/>
        <w:spacing w:after="18"/>
        <w:ind w:firstLine="720"/>
        <w:rPr>
          <w:sz w:val="22"/>
          <w:szCs w:val="22"/>
        </w:rPr>
      </w:pPr>
      <w:r w:rsidRPr="009D4BD8">
        <w:rPr>
          <w:sz w:val="22"/>
          <w:szCs w:val="22"/>
        </w:rPr>
        <w:t xml:space="preserve">5. Reports: </w:t>
      </w:r>
    </w:p>
    <w:p w14:paraId="2A0143BA" w14:textId="5D80057F" w:rsidR="00A15B5E" w:rsidRPr="009D4BD8" w:rsidRDefault="00A15B5E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>a) President:</w:t>
      </w:r>
      <w:r w:rsidR="00F31A93">
        <w:rPr>
          <w:sz w:val="22"/>
          <w:szCs w:val="22"/>
        </w:rPr>
        <w:t xml:space="preserve"> Kim </w:t>
      </w:r>
      <w:r w:rsidR="0026254C">
        <w:rPr>
          <w:sz w:val="22"/>
          <w:szCs w:val="22"/>
        </w:rPr>
        <w:t xml:space="preserve">- </w:t>
      </w:r>
      <w:r w:rsidR="0026254C" w:rsidRPr="009D4BD8">
        <w:rPr>
          <w:sz w:val="22"/>
          <w:szCs w:val="22"/>
        </w:rPr>
        <w:t>After</w:t>
      </w:r>
      <w:r w:rsidR="007E1220" w:rsidRPr="009D4BD8">
        <w:rPr>
          <w:sz w:val="22"/>
          <w:szCs w:val="22"/>
        </w:rPr>
        <w:t xml:space="preserve"> the ALA AGM</w:t>
      </w:r>
      <w:r w:rsidR="0023413A">
        <w:rPr>
          <w:sz w:val="22"/>
          <w:szCs w:val="22"/>
        </w:rPr>
        <w:t xml:space="preserve"> there is another defecate budget for the </w:t>
      </w:r>
      <w:r w:rsidR="0026254C">
        <w:rPr>
          <w:sz w:val="22"/>
          <w:szCs w:val="22"/>
        </w:rPr>
        <w:t>ALA,</w:t>
      </w:r>
      <w:r w:rsidR="00326305">
        <w:rPr>
          <w:sz w:val="22"/>
          <w:szCs w:val="22"/>
        </w:rPr>
        <w:t xml:space="preserve"> fees and ref fees will stay the same for the 2019 season.  </w:t>
      </w:r>
    </w:p>
    <w:p w14:paraId="580764B0" w14:textId="2001609E" w:rsidR="007E1220" w:rsidRPr="009D4BD8" w:rsidRDefault="007E1220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ab/>
      </w:r>
      <w:r w:rsidR="0026254C" w:rsidRPr="009D4BD8">
        <w:rPr>
          <w:sz w:val="22"/>
          <w:szCs w:val="22"/>
        </w:rPr>
        <w:t>: Kerri</w:t>
      </w:r>
      <w:r w:rsidRPr="009D4BD8">
        <w:rPr>
          <w:sz w:val="22"/>
          <w:szCs w:val="22"/>
        </w:rPr>
        <w:t xml:space="preserve"> and Kim’s presentation</w:t>
      </w:r>
      <w:r w:rsidR="00F31A93">
        <w:rPr>
          <w:sz w:val="22"/>
          <w:szCs w:val="22"/>
        </w:rPr>
        <w:t xml:space="preserve"> at the ALA AGM went well, there has been a request for the presentation to all clubs.  In CALL there will be a manager/coaches meeting again, one in Blackfalds and one in Innisfail.  One note is to not have the coach and manager on a team from the same family.</w:t>
      </w:r>
    </w:p>
    <w:p w14:paraId="69989C00" w14:textId="35D32E2A" w:rsidR="007E1220" w:rsidRDefault="007E1220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ab/>
      </w:r>
      <w:r w:rsidR="0026254C" w:rsidRPr="009D4BD8">
        <w:rPr>
          <w:sz w:val="22"/>
          <w:szCs w:val="22"/>
        </w:rPr>
        <w:t>: RAMP</w:t>
      </w:r>
      <w:r w:rsidR="00326305">
        <w:rPr>
          <w:sz w:val="22"/>
          <w:szCs w:val="22"/>
        </w:rPr>
        <w:t xml:space="preserve"> – most of the issues were in the small clubs in CALL.  They are hoping all the problems are fixed.</w:t>
      </w:r>
    </w:p>
    <w:p w14:paraId="5599FF74" w14:textId="1F78F27A" w:rsidR="00F31A93" w:rsidRPr="009D4BD8" w:rsidRDefault="00F31A93" w:rsidP="00A15B5E">
      <w:pPr>
        <w:pStyle w:val="Default"/>
        <w:spacing w:after="18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26254C">
        <w:rPr>
          <w:sz w:val="22"/>
          <w:szCs w:val="22"/>
        </w:rPr>
        <w:t>: Full</w:t>
      </w:r>
      <w:r>
        <w:rPr>
          <w:sz w:val="22"/>
          <w:szCs w:val="22"/>
        </w:rPr>
        <w:t xml:space="preserve"> listing of all boards in CALL to be done on the document sent out</w:t>
      </w:r>
    </w:p>
    <w:p w14:paraId="0D8FFAFC" w14:textId="5A19EA37" w:rsidR="00A15B5E" w:rsidRPr="009D4BD8" w:rsidRDefault="0026254C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>b</w:t>
      </w:r>
      <w:r w:rsidR="00A15B5E" w:rsidRPr="009D4BD8">
        <w:rPr>
          <w:sz w:val="22"/>
          <w:szCs w:val="22"/>
        </w:rPr>
        <w:t>) Vice President</w:t>
      </w:r>
      <w:r w:rsidR="006517E4" w:rsidRPr="009D4BD8">
        <w:rPr>
          <w:sz w:val="22"/>
          <w:szCs w:val="22"/>
        </w:rPr>
        <w:t>:</w:t>
      </w:r>
      <w:r w:rsidR="00F31A93">
        <w:rPr>
          <w:sz w:val="22"/>
          <w:szCs w:val="22"/>
        </w:rPr>
        <w:t xml:space="preserve"> Kerri - nothing</w:t>
      </w:r>
    </w:p>
    <w:p w14:paraId="679C42CD" w14:textId="75C8500C" w:rsidR="00A15B5E" w:rsidRPr="009D4BD8" w:rsidRDefault="00A15B5E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>c) Secretary</w:t>
      </w:r>
      <w:r w:rsidR="006517E4" w:rsidRPr="009D4BD8">
        <w:rPr>
          <w:sz w:val="22"/>
          <w:szCs w:val="22"/>
        </w:rPr>
        <w:t>:</w:t>
      </w:r>
      <w:r w:rsidRPr="009D4BD8">
        <w:rPr>
          <w:sz w:val="22"/>
          <w:szCs w:val="22"/>
        </w:rPr>
        <w:t xml:space="preserve"> </w:t>
      </w:r>
      <w:r w:rsidR="00F31A93">
        <w:rPr>
          <w:sz w:val="22"/>
          <w:szCs w:val="22"/>
        </w:rPr>
        <w:t>Evelyn - nothing</w:t>
      </w:r>
    </w:p>
    <w:p w14:paraId="70BBA795" w14:textId="3F87733D" w:rsidR="00A15B5E" w:rsidRPr="009D4BD8" w:rsidRDefault="00A15B5E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 xml:space="preserve">d) Treasurer: </w:t>
      </w:r>
      <w:r w:rsidR="0005465E">
        <w:rPr>
          <w:sz w:val="22"/>
          <w:szCs w:val="22"/>
        </w:rPr>
        <w:t xml:space="preserve">Amanda - </w:t>
      </w:r>
      <w:r w:rsidR="007E1220" w:rsidRPr="009D4BD8">
        <w:rPr>
          <w:sz w:val="22"/>
          <w:szCs w:val="22"/>
        </w:rPr>
        <w:t>In</w:t>
      </w:r>
      <w:r w:rsidR="00A57D7E" w:rsidRPr="009D4BD8">
        <w:rPr>
          <w:sz w:val="22"/>
          <w:szCs w:val="22"/>
        </w:rPr>
        <w:t>voices</w:t>
      </w:r>
      <w:r w:rsidR="007E1220" w:rsidRPr="009D4BD8">
        <w:rPr>
          <w:sz w:val="22"/>
          <w:szCs w:val="22"/>
        </w:rPr>
        <w:t xml:space="preserve"> from Mail</w:t>
      </w:r>
      <w:r w:rsidR="0005465E">
        <w:rPr>
          <w:sz w:val="22"/>
          <w:szCs w:val="22"/>
        </w:rPr>
        <w:t xml:space="preserve">, need to pay.  July </w:t>
      </w:r>
      <w:r w:rsidR="00C1191B">
        <w:rPr>
          <w:sz w:val="22"/>
          <w:szCs w:val="22"/>
        </w:rPr>
        <w:t>31, 2019 all invoices must be into CALL to be paid by August 31, 2019</w:t>
      </w:r>
    </w:p>
    <w:p w14:paraId="6A18FBA8" w14:textId="08D0D8E7" w:rsidR="00A15B5E" w:rsidRPr="009D4BD8" w:rsidRDefault="00A15B5E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 xml:space="preserve">e) Scheduler: </w:t>
      </w:r>
      <w:r w:rsidR="00C1191B">
        <w:rPr>
          <w:sz w:val="22"/>
          <w:szCs w:val="22"/>
        </w:rPr>
        <w:t xml:space="preserve">Angela - </w:t>
      </w:r>
      <w:r w:rsidR="00C068B0" w:rsidRPr="009D4BD8">
        <w:rPr>
          <w:sz w:val="22"/>
          <w:szCs w:val="22"/>
        </w:rPr>
        <w:t xml:space="preserve">Contract </w:t>
      </w:r>
      <w:r w:rsidR="00C1191B">
        <w:rPr>
          <w:sz w:val="22"/>
          <w:szCs w:val="22"/>
        </w:rPr>
        <w:t>is</w:t>
      </w:r>
      <w:r w:rsidR="00C068B0" w:rsidRPr="009D4BD8">
        <w:rPr>
          <w:sz w:val="22"/>
          <w:szCs w:val="22"/>
        </w:rPr>
        <w:t xml:space="preserve"> finalized and signed</w:t>
      </w:r>
      <w:r w:rsidR="00C1191B">
        <w:rPr>
          <w:sz w:val="22"/>
          <w:szCs w:val="22"/>
        </w:rPr>
        <w:t xml:space="preserve">.  IMPORTANT DATES: February 25 Floor time </w:t>
      </w:r>
      <w:r w:rsidR="0026254C">
        <w:rPr>
          <w:sz w:val="22"/>
          <w:szCs w:val="22"/>
        </w:rPr>
        <w:t>in, March</w:t>
      </w:r>
      <w:r w:rsidR="00C1191B">
        <w:rPr>
          <w:sz w:val="22"/>
          <w:szCs w:val="22"/>
        </w:rPr>
        <w:t xml:space="preserve"> 15 can close registration, March 18 team declaration for Tyke to Midget, March 25 team declaration for Mini-tyke, March 27 the schedule to CALL to check over, April 12 season starts, June 15-16 Mini-tyke</w:t>
      </w:r>
      <w:r w:rsidR="00912EB7">
        <w:rPr>
          <w:sz w:val="22"/>
          <w:szCs w:val="22"/>
        </w:rPr>
        <w:t>/Tyke year end fun fest, June 21-23 Novice and Peewee playoffs.</w:t>
      </w:r>
    </w:p>
    <w:p w14:paraId="5B7B5809" w14:textId="44A17AEA" w:rsidR="00A15B5E" w:rsidRPr="009D4BD8" w:rsidRDefault="00A15B5E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 xml:space="preserve">f) RIC: </w:t>
      </w:r>
      <w:r w:rsidR="00912EB7">
        <w:rPr>
          <w:sz w:val="22"/>
          <w:szCs w:val="22"/>
        </w:rPr>
        <w:t xml:space="preserve">Cole – not here. There is a new rule book out this season (2019), In 2018 there was 21 gross &amp; match penalties.  Game reports are filled electronically, </w:t>
      </w:r>
      <w:r w:rsidR="0026254C">
        <w:rPr>
          <w:sz w:val="22"/>
          <w:szCs w:val="22"/>
        </w:rPr>
        <w:t>why</w:t>
      </w:r>
      <w:r w:rsidR="00912EB7">
        <w:rPr>
          <w:sz w:val="22"/>
          <w:szCs w:val="22"/>
        </w:rPr>
        <w:t xml:space="preserve"> are we not keeping refs?  </w:t>
      </w:r>
    </w:p>
    <w:p w14:paraId="25ED42B6" w14:textId="30524670" w:rsidR="00A15B5E" w:rsidRPr="009D4BD8" w:rsidRDefault="00A15B5E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 xml:space="preserve">g) Discipline: </w:t>
      </w:r>
      <w:r w:rsidR="00912EB7">
        <w:rPr>
          <w:sz w:val="22"/>
          <w:szCs w:val="22"/>
        </w:rPr>
        <w:t xml:space="preserve">Travis St. Germain has volunteered. </w:t>
      </w:r>
    </w:p>
    <w:p w14:paraId="1A251A1C" w14:textId="2E4DD1B6" w:rsidR="00A15B5E" w:rsidRPr="009D4BD8" w:rsidRDefault="00A15B5E" w:rsidP="00A15B5E">
      <w:pPr>
        <w:pStyle w:val="Default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>h) Casino Chair:</w:t>
      </w:r>
      <w:r w:rsidR="00C068B0" w:rsidRPr="009D4BD8">
        <w:rPr>
          <w:sz w:val="22"/>
          <w:szCs w:val="22"/>
        </w:rPr>
        <w:t xml:space="preserve"> Casino slated for May 1</w:t>
      </w:r>
      <w:r w:rsidR="00C068B0" w:rsidRPr="009D4BD8">
        <w:rPr>
          <w:sz w:val="22"/>
          <w:szCs w:val="22"/>
          <w:vertAlign w:val="superscript"/>
        </w:rPr>
        <w:t>st</w:t>
      </w:r>
      <w:r w:rsidR="00C068B0" w:rsidRPr="009D4BD8">
        <w:rPr>
          <w:sz w:val="22"/>
          <w:szCs w:val="22"/>
        </w:rPr>
        <w:t xml:space="preserve"> and 2</w:t>
      </w:r>
      <w:r w:rsidR="00C068B0" w:rsidRPr="009D4BD8">
        <w:rPr>
          <w:sz w:val="22"/>
          <w:szCs w:val="22"/>
          <w:vertAlign w:val="superscript"/>
        </w:rPr>
        <w:t>nd</w:t>
      </w:r>
      <w:r w:rsidR="00C068B0" w:rsidRPr="009D4BD8">
        <w:rPr>
          <w:sz w:val="22"/>
          <w:szCs w:val="22"/>
        </w:rPr>
        <w:t xml:space="preserve"> </w:t>
      </w:r>
      <w:r w:rsidRPr="009D4BD8">
        <w:rPr>
          <w:sz w:val="22"/>
          <w:szCs w:val="22"/>
        </w:rPr>
        <w:t xml:space="preserve"> </w:t>
      </w:r>
    </w:p>
    <w:p w14:paraId="1C675D6B" w14:textId="77777777" w:rsidR="00A15B5E" w:rsidRPr="009D4BD8" w:rsidRDefault="00A15B5E" w:rsidP="00A15B5E">
      <w:pPr>
        <w:pStyle w:val="Default"/>
        <w:rPr>
          <w:sz w:val="22"/>
          <w:szCs w:val="22"/>
        </w:rPr>
      </w:pPr>
    </w:p>
    <w:p w14:paraId="4477A305" w14:textId="77777777" w:rsidR="00A15B5E" w:rsidRPr="009D4BD8" w:rsidRDefault="00A15B5E" w:rsidP="00A15B5E">
      <w:pPr>
        <w:pStyle w:val="Default"/>
        <w:spacing w:after="18"/>
        <w:ind w:firstLine="720"/>
        <w:rPr>
          <w:sz w:val="22"/>
          <w:szCs w:val="22"/>
        </w:rPr>
      </w:pPr>
      <w:r w:rsidRPr="009D4BD8">
        <w:rPr>
          <w:sz w:val="22"/>
          <w:szCs w:val="22"/>
        </w:rPr>
        <w:t xml:space="preserve">6. Club Reports: </w:t>
      </w:r>
    </w:p>
    <w:p w14:paraId="5E939728" w14:textId="3492323D" w:rsidR="00A15B5E" w:rsidRPr="009D4BD8" w:rsidRDefault="00A15B5E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>a) Blackfalds</w:t>
      </w:r>
      <w:r w:rsidR="00912EB7">
        <w:rPr>
          <w:sz w:val="22"/>
          <w:szCs w:val="22"/>
        </w:rPr>
        <w:t xml:space="preserve">: Evelyn – AGM will be in January, vice president is up </w:t>
      </w:r>
    </w:p>
    <w:p w14:paraId="3CB5C5CB" w14:textId="697D77A0" w:rsidR="00A15B5E" w:rsidRPr="00510F64" w:rsidRDefault="00A15B5E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>b) Didsbury</w:t>
      </w:r>
      <w:r w:rsidR="00912EB7">
        <w:rPr>
          <w:sz w:val="22"/>
          <w:szCs w:val="22"/>
        </w:rPr>
        <w:t>: - Tricia</w:t>
      </w:r>
      <w:r w:rsidR="00510F64">
        <w:rPr>
          <w:sz w:val="22"/>
          <w:szCs w:val="22"/>
        </w:rPr>
        <w:t xml:space="preserve"> – AGM is January 16 with 2 positions up, wanting to change the discipline chair to a voting position.  Changing the security check for volunteer coaches.  Have a budget change.  Maybe using the floor in Carstairs.  Have 1 player in bad standing but they have moved to Olds.  Would like to ask to excuse the fine of $250 from the September 13 meeting missed.  </w:t>
      </w:r>
    </w:p>
    <w:p w14:paraId="4DBF4AA7" w14:textId="05BC932E" w:rsidR="00A15B5E" w:rsidRPr="009D4BD8" w:rsidRDefault="00510F64" w:rsidP="00A15B5E">
      <w:pPr>
        <w:pStyle w:val="Default"/>
        <w:spacing w:after="18"/>
        <w:ind w:left="720"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A15B5E" w:rsidRPr="009D4BD8">
        <w:rPr>
          <w:sz w:val="22"/>
          <w:szCs w:val="22"/>
        </w:rPr>
        <w:t>) Innisfail</w:t>
      </w:r>
      <w:r>
        <w:rPr>
          <w:sz w:val="22"/>
          <w:szCs w:val="22"/>
        </w:rPr>
        <w:t>: Blake – Using Flo bros for winter lacrosse with 5 sessions at the Ag Center in Red Deer for Novice to Midget.  Have a casino May 15-16, 2019.  Has a registration fee increase.</w:t>
      </w:r>
    </w:p>
    <w:p w14:paraId="2471C175" w14:textId="1EB087A3" w:rsidR="00A15B5E" w:rsidRPr="009D4BD8" w:rsidRDefault="00A15B5E" w:rsidP="00A15B5E">
      <w:pPr>
        <w:pStyle w:val="Default"/>
        <w:spacing w:after="18"/>
        <w:ind w:left="1440"/>
        <w:rPr>
          <w:sz w:val="22"/>
          <w:szCs w:val="22"/>
        </w:rPr>
      </w:pPr>
      <w:r w:rsidRPr="009D4BD8">
        <w:rPr>
          <w:sz w:val="22"/>
          <w:szCs w:val="22"/>
        </w:rPr>
        <w:t>d) Kneehill</w:t>
      </w:r>
      <w:r w:rsidR="00510F64">
        <w:rPr>
          <w:sz w:val="22"/>
          <w:szCs w:val="22"/>
        </w:rPr>
        <w:t xml:space="preserve">: Amanda – As soon as they </w:t>
      </w:r>
      <w:r w:rsidR="0026254C">
        <w:rPr>
          <w:sz w:val="22"/>
          <w:szCs w:val="22"/>
        </w:rPr>
        <w:t>register,</w:t>
      </w:r>
      <w:r w:rsidR="00510F64">
        <w:rPr>
          <w:sz w:val="22"/>
          <w:szCs w:val="22"/>
        </w:rPr>
        <w:t xml:space="preserve"> they can start practices.</w:t>
      </w:r>
    </w:p>
    <w:p w14:paraId="3B176EA2" w14:textId="21BCBF0D" w:rsidR="00A15B5E" w:rsidRDefault="00A15B5E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>e) Lacoka</w:t>
      </w:r>
      <w:r w:rsidR="00510F64">
        <w:rPr>
          <w:sz w:val="22"/>
          <w:szCs w:val="22"/>
        </w:rPr>
        <w:t xml:space="preserve">: Angela – Having a planning meeting </w:t>
      </w:r>
      <w:r w:rsidR="0054459F">
        <w:rPr>
          <w:sz w:val="22"/>
          <w:szCs w:val="22"/>
        </w:rPr>
        <w:t xml:space="preserve">for field and box.  Registration fee for all divisions has increased by $25.  AGM is set for January 30 (need a new vice president) and will have a second AGM at the end of the season.  Will have an AGM for field in Lacoka, separate it from box.  </w:t>
      </w:r>
      <w:r w:rsidR="0026254C">
        <w:rPr>
          <w:sz w:val="22"/>
          <w:szCs w:val="22"/>
        </w:rPr>
        <w:t>Casino for December 21</w:t>
      </w:r>
      <w:r w:rsidR="0054459F">
        <w:rPr>
          <w:sz w:val="22"/>
          <w:szCs w:val="22"/>
        </w:rPr>
        <w:t xml:space="preserve"> need to get a shift covered.</w:t>
      </w:r>
    </w:p>
    <w:p w14:paraId="2324E66A" w14:textId="6A0731B9" w:rsidR="0054459F" w:rsidRPr="0054459F" w:rsidRDefault="0054459F" w:rsidP="00A15B5E">
      <w:pPr>
        <w:pStyle w:val="Default"/>
        <w:spacing w:after="18"/>
        <w:ind w:left="720"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The Field AGM there is now boundaries Edmonton to Wetaskiwin is Razorbacks; Wetaskiwin to Blackfalds is Gators; Red Deer to Airdrie is Orangeman.  Game sheets must be filled out and signed by the coaches.  </w:t>
      </w:r>
      <w:r>
        <w:rPr>
          <w:b/>
          <w:sz w:val="22"/>
          <w:szCs w:val="22"/>
        </w:rPr>
        <w:t>We will put Field report back in the agenda as 5 i</w:t>
      </w:r>
    </w:p>
    <w:p w14:paraId="0CFC217C" w14:textId="05C417F6" w:rsidR="00A15B5E" w:rsidRPr="009D4BD8" w:rsidRDefault="00A15B5E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>f) Olds</w:t>
      </w:r>
      <w:r w:rsidR="0054459F">
        <w:rPr>
          <w:sz w:val="22"/>
          <w:szCs w:val="22"/>
        </w:rPr>
        <w:t>: Walt - nothing</w:t>
      </w:r>
    </w:p>
    <w:p w14:paraId="3F9D435A" w14:textId="66B706FF" w:rsidR="00A15B5E" w:rsidRPr="009D4BD8" w:rsidRDefault="00A15B5E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lastRenderedPageBreak/>
        <w:t>g) Red Deer</w:t>
      </w:r>
      <w:r w:rsidR="0054459F">
        <w:rPr>
          <w:sz w:val="22"/>
          <w:szCs w:val="22"/>
        </w:rPr>
        <w:t xml:space="preserve">: Kerri – Registration is open.  In talking with Frank at CDLA for the ‘A’ team and does not want to </w:t>
      </w:r>
      <w:r w:rsidR="0026254C">
        <w:rPr>
          <w:sz w:val="22"/>
          <w:szCs w:val="22"/>
        </w:rPr>
        <w:t>lose</w:t>
      </w:r>
      <w:r w:rsidR="0054459F">
        <w:rPr>
          <w:sz w:val="22"/>
          <w:szCs w:val="22"/>
        </w:rPr>
        <w:t xml:space="preserve"> CALL so will be playing games closer to Red Deer.  “A” try outs are the last 2 weeks of January</w:t>
      </w:r>
      <w:r w:rsidR="0026254C">
        <w:rPr>
          <w:sz w:val="22"/>
          <w:szCs w:val="22"/>
        </w:rPr>
        <w:t xml:space="preserve"> and first week of February, try out fee is $50.</w:t>
      </w:r>
    </w:p>
    <w:p w14:paraId="285D3157" w14:textId="3639BD94" w:rsidR="00A15B5E" w:rsidRPr="009D4BD8" w:rsidRDefault="00A15B5E" w:rsidP="00A15B5E">
      <w:pPr>
        <w:pStyle w:val="Default"/>
        <w:spacing w:after="18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>h) Stettler</w:t>
      </w:r>
      <w:r w:rsidR="0054459F">
        <w:rPr>
          <w:sz w:val="22"/>
          <w:szCs w:val="22"/>
        </w:rPr>
        <w:t>: Pat – has a new president</w:t>
      </w:r>
    </w:p>
    <w:p w14:paraId="1A3A9566" w14:textId="48282C6F" w:rsidR="00A15B5E" w:rsidRPr="009D4BD8" w:rsidRDefault="00A15B5E" w:rsidP="00A15B5E">
      <w:pPr>
        <w:pStyle w:val="Default"/>
        <w:ind w:left="720" w:firstLine="720"/>
        <w:rPr>
          <w:sz w:val="22"/>
          <w:szCs w:val="22"/>
        </w:rPr>
      </w:pPr>
      <w:r w:rsidRPr="009D4BD8">
        <w:rPr>
          <w:sz w:val="22"/>
          <w:szCs w:val="22"/>
        </w:rPr>
        <w:t>i) Sylvan Lake</w:t>
      </w:r>
      <w:r w:rsidR="0054459F">
        <w:rPr>
          <w:sz w:val="22"/>
          <w:szCs w:val="22"/>
        </w:rPr>
        <w:t>: Travis - nothing</w:t>
      </w:r>
    </w:p>
    <w:p w14:paraId="548225C6" w14:textId="77777777" w:rsidR="00A15B5E" w:rsidRPr="009D4BD8" w:rsidRDefault="00A15B5E" w:rsidP="00A15B5E">
      <w:pPr>
        <w:pStyle w:val="Default"/>
        <w:rPr>
          <w:sz w:val="22"/>
          <w:szCs w:val="22"/>
        </w:rPr>
      </w:pPr>
    </w:p>
    <w:p w14:paraId="5243B653" w14:textId="14832125" w:rsidR="00F73FC7" w:rsidRPr="009D4BD8" w:rsidRDefault="00A15B5E" w:rsidP="00AE221A">
      <w:pPr>
        <w:pStyle w:val="Default"/>
        <w:ind w:firstLine="720"/>
        <w:rPr>
          <w:sz w:val="22"/>
          <w:szCs w:val="22"/>
        </w:rPr>
      </w:pPr>
      <w:r w:rsidRPr="009D4BD8">
        <w:rPr>
          <w:sz w:val="22"/>
          <w:szCs w:val="22"/>
        </w:rPr>
        <w:t>7. New Business</w:t>
      </w:r>
      <w:r w:rsidR="00AE221A" w:rsidRPr="009D4BD8">
        <w:rPr>
          <w:sz w:val="22"/>
          <w:szCs w:val="22"/>
        </w:rPr>
        <w:t>: Coach</w:t>
      </w:r>
      <w:r w:rsidR="00F73FC7" w:rsidRPr="009D4BD8">
        <w:rPr>
          <w:sz w:val="22"/>
          <w:szCs w:val="22"/>
        </w:rPr>
        <w:t xml:space="preserve"> clinics, ref Clinics</w:t>
      </w:r>
      <w:r w:rsidR="00DB36F7" w:rsidRPr="009D4BD8">
        <w:rPr>
          <w:sz w:val="22"/>
          <w:szCs w:val="22"/>
        </w:rPr>
        <w:t xml:space="preserve"> and Tournament </w:t>
      </w:r>
      <w:r w:rsidR="00A83E56" w:rsidRPr="009D4BD8">
        <w:rPr>
          <w:sz w:val="22"/>
          <w:szCs w:val="22"/>
        </w:rPr>
        <w:t>Dates</w:t>
      </w:r>
      <w:r w:rsidR="00A83E56">
        <w:rPr>
          <w:sz w:val="22"/>
          <w:szCs w:val="22"/>
        </w:rPr>
        <w:t xml:space="preserve"> </w:t>
      </w:r>
      <w:r w:rsidR="009D4BD8" w:rsidRPr="009D4BD8">
        <w:rPr>
          <w:sz w:val="22"/>
          <w:szCs w:val="22"/>
        </w:rPr>
        <w:t>-</w:t>
      </w:r>
      <w:r w:rsidR="00A83E56">
        <w:rPr>
          <w:sz w:val="22"/>
          <w:szCs w:val="22"/>
        </w:rPr>
        <w:t xml:space="preserve"> </w:t>
      </w:r>
      <w:r w:rsidR="009D4BD8" w:rsidRPr="009D4BD8">
        <w:rPr>
          <w:sz w:val="22"/>
          <w:szCs w:val="22"/>
        </w:rPr>
        <w:t>All Confirmed</w:t>
      </w:r>
      <w:r w:rsidR="0026254C">
        <w:rPr>
          <w:sz w:val="22"/>
          <w:szCs w:val="22"/>
        </w:rPr>
        <w:t xml:space="preserve"> and listed on the ALA website</w:t>
      </w:r>
    </w:p>
    <w:p w14:paraId="3032F094" w14:textId="476772F8" w:rsidR="00DB36F7" w:rsidRDefault="00DB36F7" w:rsidP="00AE221A">
      <w:pPr>
        <w:pStyle w:val="Default"/>
        <w:ind w:firstLine="720"/>
        <w:rPr>
          <w:sz w:val="22"/>
          <w:szCs w:val="22"/>
        </w:rPr>
      </w:pPr>
      <w:r w:rsidRPr="009D4BD8">
        <w:rPr>
          <w:sz w:val="22"/>
          <w:szCs w:val="22"/>
        </w:rPr>
        <w:tab/>
      </w:r>
      <w:r w:rsidRPr="009D4BD8">
        <w:rPr>
          <w:sz w:val="22"/>
          <w:szCs w:val="22"/>
        </w:rPr>
        <w:tab/>
      </w:r>
      <w:r w:rsidR="00A83E56" w:rsidRPr="009D4BD8">
        <w:rPr>
          <w:sz w:val="22"/>
          <w:szCs w:val="22"/>
        </w:rPr>
        <w:t>: Regulations</w:t>
      </w:r>
      <w:r w:rsidR="009D4BD8" w:rsidRPr="009D4BD8">
        <w:rPr>
          <w:sz w:val="22"/>
          <w:szCs w:val="22"/>
        </w:rPr>
        <w:t xml:space="preserve"> all approved and to be posted</w:t>
      </w:r>
    </w:p>
    <w:p w14:paraId="30C5776A" w14:textId="650B9C45" w:rsidR="0026254C" w:rsidRPr="00510F64" w:rsidRDefault="00FC1243" w:rsidP="0026254C">
      <w:pPr>
        <w:pStyle w:val="Default"/>
        <w:spacing w:after="18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26254C">
        <w:rPr>
          <w:sz w:val="22"/>
          <w:szCs w:val="22"/>
        </w:rPr>
        <w:t>: Didsbury</w:t>
      </w:r>
      <w:r>
        <w:rPr>
          <w:sz w:val="22"/>
          <w:szCs w:val="22"/>
        </w:rPr>
        <w:t xml:space="preserve"> Request for leniency re: Missed Meeting Fine</w:t>
      </w:r>
      <w:r w:rsidR="0026254C">
        <w:rPr>
          <w:sz w:val="22"/>
          <w:szCs w:val="22"/>
        </w:rPr>
        <w:t xml:space="preserve"> </w:t>
      </w:r>
      <w:r w:rsidR="0026254C">
        <w:rPr>
          <w:b/>
          <w:sz w:val="22"/>
          <w:szCs w:val="22"/>
        </w:rPr>
        <w:t>Travis motions to forgive the Didsbury fine of $250 for the September 13 meeting, seconded by Pat and was carried.</w:t>
      </w:r>
    </w:p>
    <w:p w14:paraId="66B26504" w14:textId="0D632D17" w:rsidR="00FC1243" w:rsidRPr="009D4BD8" w:rsidRDefault="00FC1243" w:rsidP="00AE221A">
      <w:pPr>
        <w:pStyle w:val="Default"/>
        <w:ind w:firstLine="720"/>
        <w:rPr>
          <w:sz w:val="22"/>
          <w:szCs w:val="22"/>
        </w:rPr>
      </w:pPr>
    </w:p>
    <w:p w14:paraId="658667B5" w14:textId="33D3F61D" w:rsidR="00DB36F7" w:rsidRPr="009D4BD8" w:rsidRDefault="00A15B5E" w:rsidP="009D4BD8">
      <w:pPr>
        <w:pStyle w:val="Default"/>
        <w:ind w:firstLine="720"/>
        <w:rPr>
          <w:sz w:val="22"/>
          <w:szCs w:val="22"/>
        </w:rPr>
      </w:pPr>
      <w:r w:rsidRPr="009D4BD8">
        <w:rPr>
          <w:sz w:val="22"/>
          <w:szCs w:val="22"/>
        </w:rPr>
        <w:t>8. Old Business</w:t>
      </w:r>
      <w:r w:rsidR="00DB36F7" w:rsidRPr="009D4BD8">
        <w:rPr>
          <w:sz w:val="22"/>
          <w:szCs w:val="22"/>
        </w:rPr>
        <w:t>: Number of Mini Tyke festivals per season</w:t>
      </w:r>
      <w:r w:rsidR="009D4BD8" w:rsidRPr="009D4BD8">
        <w:rPr>
          <w:sz w:val="22"/>
          <w:szCs w:val="22"/>
        </w:rPr>
        <w:t xml:space="preserve"> </w:t>
      </w:r>
      <w:r w:rsidR="0026254C">
        <w:rPr>
          <w:sz w:val="22"/>
          <w:szCs w:val="22"/>
        </w:rPr>
        <w:t xml:space="preserve">4 which includes the year end.  They will play 1 game at 3 festivals and 2 games at the final one.  Innisfail will host half way through the season and Stettler to host the year end.  Tykes will play a 10-game season. </w:t>
      </w:r>
    </w:p>
    <w:p w14:paraId="7EA8A295" w14:textId="207466C0" w:rsidR="00AE221A" w:rsidRPr="009D4BD8" w:rsidRDefault="00AE221A" w:rsidP="00AE221A">
      <w:pPr>
        <w:pStyle w:val="Default"/>
        <w:ind w:firstLine="720"/>
        <w:rPr>
          <w:sz w:val="22"/>
          <w:szCs w:val="22"/>
        </w:rPr>
      </w:pPr>
      <w:r w:rsidRPr="009D4BD8">
        <w:rPr>
          <w:sz w:val="22"/>
          <w:szCs w:val="22"/>
        </w:rPr>
        <w:tab/>
      </w:r>
      <w:r w:rsidRPr="009D4BD8">
        <w:rPr>
          <w:sz w:val="22"/>
          <w:szCs w:val="22"/>
        </w:rPr>
        <w:tab/>
      </w:r>
    </w:p>
    <w:p w14:paraId="068CAD53" w14:textId="230DE54E" w:rsidR="00A15B5E" w:rsidRPr="00A83E56" w:rsidRDefault="00A15B5E" w:rsidP="00A83E56">
      <w:pPr>
        <w:pStyle w:val="NoSpacing"/>
        <w:ind w:firstLine="720"/>
      </w:pPr>
      <w:r w:rsidRPr="00A83E56">
        <w:t xml:space="preserve">9. Adjournment: </w:t>
      </w:r>
      <w:r w:rsidR="0026254C">
        <w:t>8:57 pm</w:t>
      </w:r>
    </w:p>
    <w:p w14:paraId="4843A972" w14:textId="77777777" w:rsidR="00A15B5E" w:rsidRPr="00A83E56" w:rsidRDefault="00A15B5E" w:rsidP="00A83E56">
      <w:pPr>
        <w:pStyle w:val="NoSpacing"/>
      </w:pPr>
    </w:p>
    <w:p w14:paraId="613E8132" w14:textId="477E3E5B" w:rsidR="0026254C" w:rsidRDefault="00A15B5E" w:rsidP="0026254C">
      <w:pPr>
        <w:pStyle w:val="Default"/>
        <w:jc w:val="center"/>
        <w:rPr>
          <w:b/>
          <w:bCs/>
          <w:sz w:val="22"/>
          <w:szCs w:val="22"/>
        </w:rPr>
      </w:pPr>
      <w:r w:rsidRPr="00A83E56">
        <w:t xml:space="preserve">10. </w:t>
      </w:r>
      <w:r w:rsidRPr="00A83E56">
        <w:rPr>
          <w:b/>
        </w:rPr>
        <w:t xml:space="preserve">Next meeting: </w:t>
      </w:r>
      <w:r w:rsidR="009D4BD8" w:rsidRPr="00A83E56">
        <w:rPr>
          <w:b/>
        </w:rPr>
        <w:t xml:space="preserve">January </w:t>
      </w:r>
      <w:r w:rsidR="0026254C">
        <w:rPr>
          <w:b/>
        </w:rPr>
        <w:t>9,</w:t>
      </w:r>
      <w:r w:rsidR="009D4BD8" w:rsidRPr="00A83E56">
        <w:rPr>
          <w:b/>
        </w:rPr>
        <w:t xml:space="preserve"> </w:t>
      </w:r>
      <w:r w:rsidR="0026254C" w:rsidRPr="00A83E56">
        <w:rPr>
          <w:b/>
        </w:rPr>
        <w:t xml:space="preserve">2019 </w:t>
      </w:r>
      <w:r w:rsidR="0026254C">
        <w:rPr>
          <w:b/>
        </w:rPr>
        <w:t xml:space="preserve">at </w:t>
      </w:r>
      <w:r w:rsidR="0026254C">
        <w:rPr>
          <w:b/>
          <w:bCs/>
          <w:sz w:val="22"/>
          <w:szCs w:val="22"/>
        </w:rPr>
        <w:t>McMann Family Services Building-Innisfail, Alberta</w:t>
      </w:r>
    </w:p>
    <w:p w14:paraId="6874C332" w14:textId="7506F3D2" w:rsidR="009D4BD8" w:rsidRPr="00A83E56" w:rsidRDefault="009D4BD8" w:rsidP="00A83E56">
      <w:pPr>
        <w:pStyle w:val="NoSpacing"/>
        <w:ind w:firstLine="720"/>
        <w:rPr>
          <w:b/>
          <w:sz w:val="24"/>
          <w:szCs w:val="24"/>
        </w:rPr>
      </w:pPr>
    </w:p>
    <w:p w14:paraId="0A81B6CA" w14:textId="36BE38CB" w:rsidR="009D4BD8" w:rsidRPr="009D4BD8" w:rsidRDefault="009D4BD8" w:rsidP="009D4BD8">
      <w:pPr>
        <w:jc w:val="center"/>
        <w:rPr>
          <w:rFonts w:ascii="Baskerville Old Face" w:hAnsi="Baskerville Old Face"/>
          <w:color w:val="FF0000"/>
          <w:sz w:val="44"/>
          <w:szCs w:val="44"/>
        </w:rPr>
      </w:pPr>
      <w:r w:rsidRPr="009D4BD8">
        <w:rPr>
          <w:rFonts w:ascii="Baskerville Old Face" w:hAnsi="Baskerville Old Face"/>
          <w:color w:val="FF0000"/>
          <w:sz w:val="44"/>
          <w:szCs w:val="44"/>
        </w:rPr>
        <w:t>Season’s Greetings</w:t>
      </w:r>
      <w:r>
        <w:rPr>
          <w:rFonts w:ascii="Baskerville Old Face" w:hAnsi="Baskerville Old Face"/>
          <w:color w:val="FF0000"/>
          <w:sz w:val="44"/>
          <w:szCs w:val="44"/>
        </w:rPr>
        <w:t xml:space="preserve"> to You and Yours!</w:t>
      </w:r>
    </w:p>
    <w:sectPr w:rsidR="009D4BD8" w:rsidRPr="009D4BD8" w:rsidSect="009D4BD8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5E"/>
    <w:rsid w:val="0005465E"/>
    <w:rsid w:val="00160473"/>
    <w:rsid w:val="0023413A"/>
    <w:rsid w:val="0026254C"/>
    <w:rsid w:val="00265129"/>
    <w:rsid w:val="00294F6B"/>
    <w:rsid w:val="00326305"/>
    <w:rsid w:val="003E5C71"/>
    <w:rsid w:val="003F429C"/>
    <w:rsid w:val="00410E57"/>
    <w:rsid w:val="00412855"/>
    <w:rsid w:val="00510F64"/>
    <w:rsid w:val="0054459F"/>
    <w:rsid w:val="00557114"/>
    <w:rsid w:val="005B2911"/>
    <w:rsid w:val="006517E4"/>
    <w:rsid w:val="007821E0"/>
    <w:rsid w:val="0079034C"/>
    <w:rsid w:val="007E1220"/>
    <w:rsid w:val="00822BBD"/>
    <w:rsid w:val="00827144"/>
    <w:rsid w:val="00912EB7"/>
    <w:rsid w:val="009D4BD8"/>
    <w:rsid w:val="00A15B5E"/>
    <w:rsid w:val="00A57D7E"/>
    <w:rsid w:val="00A83E56"/>
    <w:rsid w:val="00A90429"/>
    <w:rsid w:val="00AE221A"/>
    <w:rsid w:val="00C068B0"/>
    <w:rsid w:val="00C1191B"/>
    <w:rsid w:val="00C4558D"/>
    <w:rsid w:val="00CD77E9"/>
    <w:rsid w:val="00CE7067"/>
    <w:rsid w:val="00D77E88"/>
    <w:rsid w:val="00DB36F7"/>
    <w:rsid w:val="00F31A93"/>
    <w:rsid w:val="00F73FC7"/>
    <w:rsid w:val="00FC1243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D537"/>
  <w15:chartTrackingRefBased/>
  <w15:docId w15:val="{A352B760-3C2B-4C03-AB1F-42811F9A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B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4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BD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83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Smyth</dc:creator>
  <cp:keywords/>
  <dc:description/>
  <cp:lastModifiedBy>Angela Nygaard</cp:lastModifiedBy>
  <cp:revision>2</cp:revision>
  <cp:lastPrinted>2018-12-05T04:58:00Z</cp:lastPrinted>
  <dcterms:created xsi:type="dcterms:W3CDTF">2019-01-13T21:16:00Z</dcterms:created>
  <dcterms:modified xsi:type="dcterms:W3CDTF">2019-01-13T21:16:00Z</dcterms:modified>
</cp:coreProperties>
</file>