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3816"/>
        <w:gridCol w:w="1005"/>
        <w:gridCol w:w="2671"/>
      </w:tblGrid>
      <w:tr w:rsidR="00D57581" w:rsidRPr="000169CA" w:rsidTr="002E73FB"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(Identify &amp; confirm duties prior to event (practice/game/training)   </w:t>
            </w:r>
          </w:p>
        </w:tc>
      </w:tr>
      <w:tr w:rsidR="000169CA" w:rsidRPr="000169CA" w:rsidTr="002E73FB"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CA" w:rsidRPr="000169CA" w:rsidRDefault="000169CA" w:rsidP="000169C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Co Coach (HC) 1</w:t>
            </w:r>
            <w:r w:rsidRPr="000169CA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0169CA" w:rsidRPr="000169CA" w:rsidRDefault="000169CA" w:rsidP="000169C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Coaches &amp; Call Persons (CP) Information:</w:t>
            </w:r>
          </w:p>
          <w:p w:rsidR="000169CA" w:rsidRPr="000169CA" w:rsidRDefault="000169CA" w:rsidP="000169C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CA" w:rsidRPr="000169CA" w:rsidRDefault="000169CA" w:rsidP="000169CA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Coaches &amp; phone numbers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CA" w:rsidRPr="000169CA" w:rsidRDefault="000169CA" w:rsidP="000169C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i/>
                <w:sz w:val="18"/>
                <w:szCs w:val="18"/>
              </w:rPr>
              <w:t>Call Persons (CP):</w:t>
            </w:r>
          </w:p>
          <w:p w:rsidR="000169CA" w:rsidRPr="000169CA" w:rsidRDefault="000169CA" w:rsidP="000169C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call people &amp; phone numbers</w:t>
            </w:r>
          </w:p>
        </w:tc>
      </w:tr>
      <w:tr w:rsidR="00D57581" w:rsidRPr="000169CA" w:rsidTr="002E73FB">
        <w:trPr>
          <w:trHeight w:val="127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 w:rsidRPr="000169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Ardrossan    Recreation Centre West Rink</w:t>
            </w:r>
          </w:p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color w:val="E7E6E6"/>
                <w:sz w:val="18"/>
                <w:szCs w:val="18"/>
                <w:shd w:val="clear" w:color="auto" w:fill="FF00FF"/>
              </w:rPr>
              <w:t xml:space="preserve"> </w:t>
            </w: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AB 824 N &amp; 1</w:t>
            </w: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  <w:vertAlign w:val="superscript"/>
              </w:rPr>
              <w:t>st</w:t>
            </w: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Ave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Tel: 780-922-3377</w:t>
            </w:r>
          </w:p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0169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80 1 Avenue, </w:t>
            </w:r>
          </w:p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                Ardrossan, AB T8E 2A2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Use MAIN ENTRANCE Doors</w:t>
            </w:r>
          </w:p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581" w:rsidRPr="000169CA" w:rsidTr="00D57581">
        <w:trPr>
          <w:trHeight w:val="988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Nearest Hospital:</w:t>
            </w:r>
          </w:p>
          <w:p w:rsidR="00D57581" w:rsidRPr="000169CA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Strathcona Community</w:t>
            </w: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D57581" w:rsidRPr="000169CA" w:rsidRDefault="00D57581" w:rsidP="002E73FB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Clover Bar &amp; Emerald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Tel: 780-449-5380</w:t>
            </w:r>
          </w:p>
          <w:p w:rsidR="00D57581" w:rsidRPr="000169CA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9000 Emerald Drive</w:t>
            </w:r>
          </w:p>
          <w:p w:rsidR="00D57581" w:rsidRPr="000169CA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Sherwood Park, AB</w:t>
            </w:r>
          </w:p>
          <w:p w:rsidR="00D57581" w:rsidRPr="000169CA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T8H 0J3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AED Location: in West Arena - </w:t>
            </w:r>
          </w:p>
        </w:tc>
      </w:tr>
      <w:tr w:rsidR="00D57581" w:rsidRPr="000169CA" w:rsidTr="002E73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First Aid Kit (fully stocked by </w:t>
            </w:r>
            <w:r w:rsidR="000169CA" w:rsidRPr="000169CA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Person</w:t>
            </w: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) is in small side pocket of ring bag on the bench</w:t>
            </w:r>
          </w:p>
        </w:tc>
      </w:tr>
      <w:tr w:rsidR="00D57581" w:rsidRPr="000169CA" w:rsidTr="002E73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Location: All participants’ (including staff) Medical Info: separate envelopes in Call Person &amp; Head Coach’s binders</w:t>
            </w:r>
            <w:r w:rsidRPr="000169CA">
              <w:rPr>
                <w:rFonts w:ascii="Arial" w:hAnsi="Arial" w:cs="Arial"/>
                <w:b/>
                <w:sz w:val="18"/>
                <w:szCs w:val="18"/>
              </w:rPr>
              <w:t xml:space="preserve"> with insurance &amp; physician’s accident report.</w:t>
            </w:r>
          </w:p>
        </w:tc>
      </w:tr>
      <w:tr w:rsidR="00D57581" w:rsidRPr="000169CA" w:rsidTr="002E73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Cell phones are in Charge/Call/Control Persons’ pockets and are </w:t>
            </w:r>
            <w:r w:rsidRPr="000169CA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D57581" w:rsidRPr="000169CA" w:rsidTr="002E73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Maps are for parents/coaches, in case, hurt player doesn’t need EMT, but needs doctor’s evaluation.</w:t>
            </w:r>
          </w:p>
        </w:tc>
      </w:tr>
      <w:tr w:rsidR="00D57581" w:rsidRPr="000169CA" w:rsidTr="002E73FB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81" w:rsidRPr="000169CA" w:rsidRDefault="00D57581" w:rsidP="002E73FB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 w:rsidRPr="000169C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Evacuate out Front Doors</w:t>
            </w:r>
            <w:r w:rsidR="001E099D" w:rsidRPr="000169C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169CA">
              <w:rPr>
                <w:rFonts w:ascii="Arial" w:eastAsia="Arial" w:hAnsi="Arial" w:cs="Arial"/>
                <w:b/>
                <w:sz w:val="18"/>
                <w:szCs w:val="18"/>
              </w:rPr>
              <w:t>to far side of parking lot, take attendance.</w:t>
            </w:r>
          </w:p>
        </w:tc>
      </w:tr>
      <w:tr w:rsidR="003E0E94" w:rsidRPr="000169CA" w:rsidTr="002E73FB">
        <w:trPr>
          <w:trHeight w:val="2277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On-site Charge Person(s) 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Athlete still down, check athlete, walk out safely/get help from skater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3E0E94" w:rsidRPr="000169CA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94" w:rsidRPr="00167EBC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Options: Both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 are First Aid Certified</w:t>
            </w:r>
          </w:p>
          <w:p w:rsidR="003E0E94" w:rsidRPr="00167EBC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Coaches/1st aid people always there</w:t>
            </w:r>
          </w:p>
          <w:p w:rsidR="003E0E94" w:rsidRPr="00167EBC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E94" w:rsidRPr="000169CA" w:rsidTr="002E73FB">
        <w:trPr>
          <w:trHeight w:val="198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94" w:rsidRPr="000169CA" w:rsidRDefault="003E0E94" w:rsidP="003E0E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3E0E94" w:rsidRPr="000169CA" w:rsidRDefault="003E0E94" w:rsidP="003E0E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 w:rsidRPr="000169CA"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Front Doors</w:t>
            </w: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, clear all traffic from entrance/access road before ambulance arrives</w:t>
            </w:r>
          </w:p>
          <w:p w:rsidR="003E0E94" w:rsidRPr="000169CA" w:rsidRDefault="003E0E94" w:rsidP="003E0E94">
            <w:pPr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 ambulance, give medical history</w:t>
            </w:r>
          </w:p>
          <w:p w:rsidR="003E0E94" w:rsidRPr="000169CA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94" w:rsidRPr="00167EBC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3E0E94" w:rsidRPr="00167EBC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Call persons</w:t>
            </w:r>
          </w:p>
        </w:tc>
      </w:tr>
      <w:tr w:rsidR="003E0E94" w:rsidRPr="000169CA" w:rsidTr="002E73FB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94" w:rsidRPr="000169CA" w:rsidRDefault="003E0E94" w:rsidP="003E0E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3E0E94" w:rsidRPr="000169CA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3E0E94" w:rsidRPr="000169CA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3E0E94" w:rsidRPr="000169CA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sz w:val="18"/>
                <w:szCs w:val="18"/>
              </w:rPr>
              <w:t>• If serious injury occurs, give a coat or blanket to keep player warm, settle all players, then could use opportunity as time out to talk tactics (helps distract players).</w:t>
            </w:r>
          </w:p>
          <w:p w:rsidR="003E0E94" w:rsidRPr="000169CA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consider moving to dressing room.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94" w:rsidRPr="00167EBC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3E0E94" w:rsidRPr="00167EBC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control persons</w:t>
            </w:r>
          </w:p>
          <w:p w:rsidR="003E0E94" w:rsidRPr="00167EBC" w:rsidRDefault="003E0E94" w:rsidP="003E0E9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E94" w:rsidRPr="000169CA" w:rsidTr="002E73FB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94" w:rsidRPr="000169CA" w:rsidRDefault="003E0E94" w:rsidP="003E0E94">
            <w:pPr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 w:rsidRPr="000169CA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3E0E94" w:rsidRPr="000169CA" w:rsidRDefault="003E0E94" w:rsidP="003E0E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Confirm &amp; reply re travel, </w:t>
            </w:r>
            <w:r w:rsidRPr="000169C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94" w:rsidRPr="00167EBC" w:rsidRDefault="003E0E94" w:rsidP="003E0E94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/all travellers on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Communications system</w:t>
            </w:r>
          </w:p>
        </w:tc>
      </w:tr>
      <w:tr w:rsidR="003E0E94" w:rsidRPr="000169CA" w:rsidTr="002E73FB">
        <w:trPr>
          <w:trHeight w:val="46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94" w:rsidRPr="000169CA" w:rsidRDefault="003E0E94" w:rsidP="003E0E94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69CA">
              <w:rPr>
                <w:rFonts w:ascii="Arial" w:hAnsi="Arial" w:cs="Arial"/>
                <w:b/>
                <w:sz w:val="18"/>
                <w:szCs w:val="18"/>
              </w:rPr>
              <w:t>Parent: Find maps app on phone, check nearest hospital, get directions, go.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E94" w:rsidRPr="00167EBC" w:rsidRDefault="003E0E94" w:rsidP="003E0E94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hAnsi="Arial" w:cs="Arial"/>
                <w:b/>
                <w:sz w:val="18"/>
                <w:szCs w:val="18"/>
              </w:rPr>
              <w:t>Coaches/Parents</w:t>
            </w:r>
          </w:p>
        </w:tc>
      </w:tr>
    </w:tbl>
    <w:p w:rsidR="00693E50" w:rsidRPr="000169CA" w:rsidRDefault="00693E50">
      <w:pPr>
        <w:rPr>
          <w:rFonts w:ascii="Arial" w:hAnsi="Arial" w:cs="Arial"/>
          <w:sz w:val="18"/>
          <w:szCs w:val="18"/>
        </w:rPr>
      </w:pPr>
    </w:p>
    <w:sectPr w:rsidR="00693E50" w:rsidRPr="000169CA" w:rsidSect="00D5758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A0" w:rsidRDefault="009A3AA0" w:rsidP="00D57581">
      <w:r>
        <w:separator/>
      </w:r>
    </w:p>
  </w:endnote>
  <w:endnote w:type="continuationSeparator" w:id="0">
    <w:p w:rsidR="009A3AA0" w:rsidRDefault="009A3AA0" w:rsidP="00D5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A0" w:rsidRDefault="009A3AA0" w:rsidP="00D57581">
      <w:r>
        <w:separator/>
      </w:r>
    </w:p>
  </w:footnote>
  <w:footnote w:type="continuationSeparator" w:id="0">
    <w:p w:rsidR="009A3AA0" w:rsidRDefault="009A3AA0" w:rsidP="00D5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81" w:rsidRPr="00D57581" w:rsidRDefault="00D57581" w:rsidP="00D57581">
    <w:pPr>
      <w:pStyle w:val="Header"/>
      <w:rPr>
        <w:b/>
      </w:rPr>
    </w:pPr>
    <w:r>
      <w:rPr>
        <w:rFonts w:ascii="Calibri Light" w:hAnsi="Calibri Light" w:cs="Calibri Light"/>
        <w:b/>
        <w:sz w:val="24"/>
        <w:szCs w:val="24"/>
      </w:rPr>
      <w:tab/>
      <w:t xml:space="preserve">          </w:t>
    </w:r>
    <w:r w:rsidRPr="00D57581">
      <w:rPr>
        <w:rFonts w:ascii="Calibri Light" w:hAnsi="Calibri Light" w:cs="Calibri Light"/>
        <w:b/>
        <w:sz w:val="24"/>
        <w:szCs w:val="24"/>
      </w:rPr>
      <w:t>EAP for West Rink, Ardrossan Recreation Centre, Ardrossa</w:t>
    </w:r>
    <w:r>
      <w:rPr>
        <w:rFonts w:ascii="Calibri Light" w:hAnsi="Calibri Light" w:cs="Calibri Light"/>
        <w:b/>
        <w:sz w:val="24"/>
        <w:szCs w:val="24"/>
      </w:rPr>
      <w:t>n</w:t>
    </w:r>
  </w:p>
  <w:p w:rsidR="00D57581" w:rsidRDefault="00D5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57"/>
    <w:rsid w:val="000169CA"/>
    <w:rsid w:val="00142F37"/>
    <w:rsid w:val="001E099D"/>
    <w:rsid w:val="002A2B06"/>
    <w:rsid w:val="003E0E94"/>
    <w:rsid w:val="00693E50"/>
    <w:rsid w:val="009A3AA0"/>
    <w:rsid w:val="00AB5457"/>
    <w:rsid w:val="00B228C3"/>
    <w:rsid w:val="00D211BC"/>
    <w:rsid w:val="00D57581"/>
    <w:rsid w:val="00E1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75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58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57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581"/>
    <w:rPr>
      <w:rFonts w:ascii="Calibri" w:eastAsia="Times New Roman" w:hAnsi="Calibri" w:cs="Times New Roman"/>
      <w:kern w:val="3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57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581"/>
    <w:rPr>
      <w:rFonts w:ascii="Calibri" w:eastAsia="Times New Roman" w:hAnsi="Calibri" w:cs="Times New Roman"/>
      <w:kern w:val="3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75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58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57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581"/>
    <w:rPr>
      <w:rFonts w:ascii="Calibri" w:eastAsia="Times New Roman" w:hAnsi="Calibri" w:cs="Times New Roman"/>
      <w:kern w:val="3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57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581"/>
    <w:rPr>
      <w:rFonts w:ascii="Calibri" w:eastAsia="Times New Roman" w:hAnsi="Calibri" w:cs="Times New Roman"/>
      <w:kern w:val="3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dcterms:created xsi:type="dcterms:W3CDTF">2017-08-12T18:51:00Z</dcterms:created>
  <dcterms:modified xsi:type="dcterms:W3CDTF">2017-08-12T18:51:00Z</dcterms:modified>
</cp:coreProperties>
</file>