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PERMIS DE VOYAGE SOFTBALL NOUVEAU-BRUNSWICK INC.</w:t>
            </w:r>
          </w:p>
        </w:tc>
      </w:tr>
    </w:tbl>
    <w:p w:rsidR="00000000" w:rsidDel="00000000" w:rsidP="00000000" w:rsidRDefault="00000000" w:rsidRPr="00000000" w14:paraId="0000000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D'APPLICATION : ___________________________________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 DU ENTRAÎNEUR/JOUEUR/ÉQUIPE/OFFICIEL ÉMIS À:________________________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 DE L'ÉQUIPE : ___________________________________________________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: ___________________________________________________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NUMÉRO DE TÉLÉPHONE : #________________ COURRIEL: ________________________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ADRESSE: _________________________________________________________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VILLE : _________________________________________ CODE POSTAL : _____________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CET ENTRAÎNEUR/JOUEUR/ÉQUIPE/OFFICIEL EST DÛMENT AFFILIÉ AVEC SNB</w:t>
      </w:r>
    </w:p>
    <w:p w:rsidR="00000000" w:rsidDel="00000000" w:rsidP="00000000" w:rsidRDefault="00000000" w:rsidRPr="00000000" w14:paraId="0000001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Ce joueur / équipe demande autorisation de voyage à:</w:t>
      </w:r>
    </w:p>
    <w:p w:rsidR="00000000" w:rsidDel="00000000" w:rsidP="00000000" w:rsidRDefault="00000000" w:rsidRPr="00000000" w14:paraId="0000001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VILLE: ________________________________</w:t>
      </w:r>
    </w:p>
    <w:p w:rsidR="00000000" w:rsidDel="00000000" w:rsidP="00000000" w:rsidRDefault="00000000" w:rsidRPr="00000000" w14:paraId="0000001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PROVINCE / TERRITOIRE / ÉTAT: ___________________________________________</w:t>
      </w:r>
    </w:p>
    <w:p w:rsidR="00000000" w:rsidDel="00000000" w:rsidP="00000000" w:rsidRDefault="00000000" w:rsidRPr="00000000" w14:paraId="0000001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PAYS: ________________________________</w:t>
      </w:r>
    </w:p>
    <w:p w:rsidR="00000000" w:rsidDel="00000000" w:rsidP="00000000" w:rsidRDefault="00000000" w:rsidRPr="00000000" w14:paraId="0000001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JOUER AVEC / CONTRE OU officieront: __________________________________</w:t>
      </w:r>
    </w:p>
    <w:p w:rsidR="00000000" w:rsidDel="00000000" w:rsidP="00000000" w:rsidRDefault="00000000" w:rsidRPr="00000000" w14:paraId="0000001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dE DÉPART: _____________________________________________________</w:t>
      </w:r>
    </w:p>
    <w:p w:rsidR="00000000" w:rsidDel="00000000" w:rsidP="00000000" w:rsidRDefault="00000000" w:rsidRPr="00000000" w14:paraId="0000002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DE RETOUR : ________________________________________________________</w:t>
      </w:r>
    </w:p>
    <w:p w:rsidR="00000000" w:rsidDel="00000000" w:rsidP="00000000" w:rsidRDefault="00000000" w:rsidRPr="00000000" w14:paraId="0000002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À CONDITION QUE TOUTES LES RÈGLES ET RÈGLEMENTS DES PROVINCIAUX / TERRITORIAUX / NATIONAUX / INTERNATIONAUX ORGANESSONT RESPECTÉS.</w:t>
      </w:r>
    </w:p>
    <w:p w:rsidR="00000000" w:rsidDel="00000000" w:rsidP="00000000" w:rsidRDefault="00000000" w:rsidRPr="00000000" w14:paraId="0000002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i w:val="1"/>
          <w:sz w:val="14"/>
          <w:szCs w:val="14"/>
        </w:rPr>
      </w:pPr>
      <w:r w:rsidDel="00000000" w:rsidR="00000000" w:rsidRPr="00000000">
        <w:rPr>
          <w:b w:val="1"/>
          <w:rtl w:val="0"/>
        </w:rPr>
        <w:t xml:space="preserve">Softball New Brunswick</w:t>
        <w:tab/>
        <w:tab/>
        <w:tab/>
        <w:tab/>
        <w:tab/>
        <w:t xml:space="preserve">Signé par : </w:t>
        <w:br w:type="textWrapping"/>
      </w:r>
      <w:r w:rsidDel="00000000" w:rsidR="00000000" w:rsidRPr="00000000">
        <w:rPr>
          <w:rtl w:val="0"/>
        </w:rPr>
        <w:t xml:space="preserve">900 Hanwell Road, Suite 13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_______________________</w:t>
      </w:r>
      <w:r w:rsidDel="00000000" w:rsidR="00000000" w:rsidRPr="00000000">
        <w:rPr>
          <w:rtl w:val="0"/>
        </w:rPr>
        <w:br w:type="textWrapping"/>
        <w:t xml:space="preserve">Fredericton, NB, E3B 6A2</w:t>
        <w:tab/>
        <w:tab/>
        <w:tab/>
        <w:tab/>
        <w:tab/>
        <w:tab/>
      </w:r>
      <w:r w:rsidDel="00000000" w:rsidR="00000000" w:rsidRPr="00000000">
        <w:rPr>
          <w:i w:val="1"/>
          <w:sz w:val="14"/>
          <w:szCs w:val="14"/>
          <w:rtl w:val="0"/>
        </w:rPr>
        <w:t xml:space="preserve">Softball New Brunswick</w:t>
      </w:r>
    </w:p>
    <w:p w:rsidR="00000000" w:rsidDel="00000000" w:rsidP="00000000" w:rsidRDefault="00000000" w:rsidRPr="00000000" w14:paraId="00000026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Courriel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executivedirector@softballnb.ca</w:t>
        </w:r>
      </w:hyperlink>
      <w:r w:rsidDel="00000000" w:rsidR="00000000" w:rsidRPr="00000000">
        <w:rPr>
          <w:rtl w:val="0"/>
        </w:rPr>
        <w:t xml:space="preserve"> </w:t>
        <w:tab/>
        <w:tab/>
        <w:tab/>
      </w:r>
      <w:r w:rsidDel="00000000" w:rsidR="00000000" w:rsidRPr="00000000">
        <w:rPr>
          <w:b w:val="1"/>
          <w:rtl w:val="0"/>
        </w:rPr>
        <w:t xml:space="preserve">Date :___________________</w:t>
      </w:r>
    </w:p>
    <w:p w:rsidR="00000000" w:rsidDel="00000000" w:rsidP="00000000" w:rsidRDefault="00000000" w:rsidRPr="00000000" w14:paraId="0000002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 de l'équipe : ________________________________________________________</w:t>
        <w:br w:type="textWrapping"/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Nom du joueur </w:t>
        <w:tab/>
        <w:tab/>
        <w:tab/>
        <w:tab/>
        <w:tab/>
        <w:tab/>
        <w:tab/>
        <w:t xml:space="preserve">Équipe (si prise en charge)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1._________________________________________________________________________</w:t>
        <w:br w:type="textWrapping"/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2.___________________________________________________________________________</w:t>
        <w:br w:type="textWrapping"/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3.___________________________________________________________________________</w:t>
        <w:br w:type="textWrapping"/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4.___________________________________________________________________________</w:t>
        <w:br w:type="textWrapping"/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5.___________________________________________________________________________</w:t>
        <w:br w:type="textWrapping"/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6.___________________________________________________________________________</w:t>
        <w:br w:type="textWrapping"/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7.___________________________________________________________________________</w:t>
        <w:br w:type="textWrapping"/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8.___________________________________________________________________________</w:t>
        <w:br w:type="textWrapping"/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9.___________________________________________________________________________</w:t>
        <w:br w:type="textWrapping"/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11.__________________________________________________________________________</w:t>
        <w:br w:type="textWrapping"/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12.__________________________________________________________________________</w:t>
        <w:br w:type="textWrapping"/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13.__________________________________________________________________________</w:t>
        <w:br w:type="textWrapping"/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14.__________________________________________________________________________</w:t>
        <w:br w:type="textWrapping"/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15.__________________________________________________________________________</w:t>
        <w:br w:type="textWrapping"/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16.__________________________________________________________________________</w:t>
        <w:br w:type="textWrapping"/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17.__________________________________________________________________________</w:t>
        <w:br w:type="textWrapping"/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Entraîneur:__________________________________________________________________</w:t>
        <w:br w:type="textWrapping"/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Asst. Entraîneur:______________________________________________________________</w:t>
        <w:br w:type="textWrapping"/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Gestionnaire: ________________________________________________________________</w:t>
        <w:br w:type="textWrapping"/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Autre: ______________________________________________________________________</w:t>
      </w:r>
    </w:p>
    <w:p w:rsidR="00000000" w:rsidDel="00000000" w:rsidP="00000000" w:rsidRDefault="00000000" w:rsidRPr="00000000" w14:paraId="00000041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Les permis de voyage doivent être soumis au moins 7 jours ouvrables avant le départ, sinon des frais administratifs de 50,00 $ seront appliqués. Aucun permis de voyage ne sera accepté moins de 2 jours ouvrables avant le départ.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ecutivedirector@softballnb.ca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lP2Lv01Em2LPgNTkpxI6XtKXw==">AMUW2mU68CP0moQdUSurMxMYhF+kC7Fl2q0nLLtFBhm3WVJSTn+9tvIVeecQj1lldVxYIeCWhclOStuw2WH1k8h3p810aAWY/1V5t9A0sB25XWrjk17eeyo=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